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2725" w14:textId="77777777" w:rsidR="00F267AA" w:rsidRPr="00F267AA" w:rsidRDefault="00F267AA" w:rsidP="00F267AA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F267AA">
        <w:rPr>
          <w:rFonts w:ascii="Times New Roman" w:eastAsia="Calibri" w:hAnsi="Times New Roman" w:cs="Times New Roman"/>
          <w:b/>
          <w:i/>
          <w:sz w:val="44"/>
          <w:szCs w:val="44"/>
        </w:rPr>
        <w:t>РЕЗЮМЕ</w:t>
      </w:r>
    </w:p>
    <w:p w14:paraId="65528C02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sz w:val="40"/>
          <w:szCs w:val="40"/>
        </w:rPr>
      </w:pPr>
      <w:proofErr w:type="spellStart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>Алекова</w:t>
      </w:r>
      <w:proofErr w:type="spellEnd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>Нуриля</w:t>
      </w:r>
      <w:proofErr w:type="spellEnd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>Токтобековна</w:t>
      </w:r>
      <w:proofErr w:type="spellEnd"/>
    </w:p>
    <w:p w14:paraId="2AD21334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</w:rPr>
      </w:pPr>
      <w:r w:rsidRPr="00F267AA">
        <w:rPr>
          <w:rFonts w:ascii="Times New Roman" w:eastAsia="Calibri" w:hAnsi="Times New Roman" w:cs="Times New Roman"/>
          <w:b/>
          <w:i/>
        </w:rPr>
        <w:t>Адрес:</w:t>
      </w:r>
      <w:r w:rsidRPr="00F267AA">
        <w:rPr>
          <w:rFonts w:ascii="Times New Roman" w:eastAsia="Calibri" w:hAnsi="Times New Roman" w:cs="Times New Roman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</w:rPr>
        <w:t>г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.Токмок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ул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Северцева ,д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8</w:t>
      </w:r>
    </w:p>
    <w:p w14:paraId="583769A3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Дата рождения:</w:t>
      </w:r>
      <w:r w:rsidRPr="00F267AA">
        <w:rPr>
          <w:rFonts w:ascii="Times New Roman" w:eastAsia="Calibri" w:hAnsi="Times New Roman" w:cs="Times New Roman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06.02.1979г.</w:t>
      </w:r>
    </w:p>
    <w:p w14:paraId="60DC7172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Национальность:</w:t>
      </w:r>
      <w:r w:rsidRPr="00F267AA">
        <w:rPr>
          <w:rFonts w:ascii="Times New Roman" w:eastAsia="Calibri" w:hAnsi="Times New Roman" w:cs="Times New Roman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кыргызска</w:t>
      </w:r>
      <w:proofErr w:type="spellEnd"/>
    </w:p>
    <w:p w14:paraId="03F91D73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Семейное положение:</w:t>
      </w:r>
      <w:r w:rsidRPr="00F267AA">
        <w:rPr>
          <w:rFonts w:ascii="Times New Roman" w:eastAsia="Calibri" w:hAnsi="Times New Roman" w:cs="Times New Roman"/>
        </w:rPr>
        <w:t xml:space="preserve"> </w:t>
      </w:r>
      <w:r w:rsidRPr="00F267AA">
        <w:rPr>
          <w:rFonts w:ascii="Times New Roman" w:eastAsia="Calibri" w:hAnsi="Times New Roman" w:cs="Times New Roman"/>
          <w:i/>
        </w:rPr>
        <w:t>не замужем,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воспитываю двоих детей</w:t>
      </w:r>
    </w:p>
    <w:p w14:paraId="06EB81FF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Контактные телефоны:</w:t>
      </w:r>
      <w:r w:rsidRPr="00F267AA">
        <w:rPr>
          <w:rFonts w:ascii="Times New Roman" w:eastAsia="Calibri" w:hAnsi="Times New Roman" w:cs="Times New Roman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0555 68-26-08</w:t>
      </w:r>
    </w:p>
    <w:p w14:paraId="13E6D67A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Mail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alekovana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79@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gmail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com</w:t>
      </w:r>
    </w:p>
    <w:p w14:paraId="19BEBAB3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i/>
        </w:rPr>
      </w:pPr>
      <w:r w:rsidRPr="00F267AA">
        <w:rPr>
          <w:rFonts w:ascii="Times New Roman" w:eastAsia="Calibri" w:hAnsi="Times New Roman" w:cs="Times New Roman"/>
          <w:b/>
          <w:i/>
        </w:rPr>
        <w:t>Образование:</w:t>
      </w:r>
    </w:p>
    <w:p w14:paraId="450D173B" w14:textId="77777777" w:rsidR="00F267AA" w:rsidRPr="00F267AA" w:rsidRDefault="00F267AA" w:rsidP="00F267AA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Высшее -  1996-2001г.  физико-математический факультет КГПУ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им.И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Арабаева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по специальности «Математика и информатика» квалификация «Преподаватель» </w:t>
      </w:r>
    </w:p>
    <w:p w14:paraId="224100BC" w14:textId="77777777" w:rsidR="00F267AA" w:rsidRPr="00F267AA" w:rsidRDefault="00F267AA" w:rsidP="00F267AA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Высшее - 2008-2010г. ИСИТО по специальности «Прикладная информатика по областям» квалификация «Информатик- юрист» </w:t>
      </w:r>
    </w:p>
    <w:p w14:paraId="32C5FF05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>Трудовая деятельность:</w:t>
      </w:r>
    </w:p>
    <w:p w14:paraId="70D52AAC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2001-2002гг.  преподаватель физики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Тузовская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средняя школа</w:t>
      </w:r>
    </w:p>
    <w:p w14:paraId="3CD2E9BE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2002г. преподаватель математики средняя школа  № 3  г. Токмок</w:t>
      </w:r>
    </w:p>
    <w:p w14:paraId="025DEF2D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2003-2005гг. отпуск по уходу за ребенком</w:t>
      </w:r>
    </w:p>
    <w:p w14:paraId="68AD39F5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2005-2006гг. преподаватель математики средняя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школа  №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 г"/>
        </w:smartTagPr>
        <w:r w:rsidRPr="00F267AA">
          <w:rPr>
            <w:rFonts w:ascii="Times New Roman" w:eastAsia="Calibri" w:hAnsi="Times New Roman" w:cs="Times New Roman"/>
            <w:i/>
            <w:sz w:val="24"/>
            <w:szCs w:val="24"/>
          </w:rPr>
          <w:t xml:space="preserve">6 </w:t>
        </w:r>
        <w:proofErr w:type="spellStart"/>
        <w:r w:rsidRPr="00F267AA">
          <w:rPr>
            <w:rFonts w:ascii="Times New Roman" w:eastAsia="Calibri" w:hAnsi="Times New Roman" w:cs="Times New Roman"/>
            <w:i/>
            <w:sz w:val="24"/>
            <w:szCs w:val="24"/>
          </w:rPr>
          <w:t>г</w:t>
        </w:r>
      </w:smartTag>
      <w:r w:rsidRPr="00F267AA">
        <w:rPr>
          <w:rFonts w:ascii="Times New Roman" w:eastAsia="Calibri" w:hAnsi="Times New Roman" w:cs="Times New Roman"/>
          <w:i/>
          <w:sz w:val="24"/>
          <w:szCs w:val="24"/>
        </w:rPr>
        <w:t>.Токмок</w:t>
      </w:r>
      <w:proofErr w:type="spellEnd"/>
    </w:p>
    <w:p w14:paraId="58955714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2006г.  преподаватель математики Чуйского РЦО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743A7A65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2007-2012гг.преподаватель математики, заведующий Чуйского РЦО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0276769F" w14:textId="5E1D70AD" w:rsid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2012.</w:t>
      </w:r>
      <w:r w:rsidR="00905492">
        <w:rPr>
          <w:rFonts w:ascii="Times New Roman" w:eastAsia="Calibri" w:hAnsi="Times New Roman" w:cs="Times New Roman"/>
          <w:i/>
          <w:sz w:val="24"/>
          <w:szCs w:val="24"/>
        </w:rPr>
        <w:t>-05.08.2024гг.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директор Чуйского ПК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6C765833" w14:textId="652D1722" w:rsidR="00905492" w:rsidRDefault="00905492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02.09.2024-04.02.2025гг директор профессионального колледжа ИСИТО г. Бишкек</w:t>
      </w:r>
    </w:p>
    <w:p w14:paraId="7F48B290" w14:textId="6FB9A549" w:rsidR="00905492" w:rsidRDefault="00905492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10.02.2025г.</w:t>
      </w:r>
      <w:r w:rsidR="009735D8">
        <w:rPr>
          <w:rFonts w:ascii="Times New Roman" w:eastAsia="Calibri" w:hAnsi="Times New Roman" w:cs="Times New Roman"/>
          <w:i/>
          <w:sz w:val="24"/>
          <w:szCs w:val="24"/>
        </w:rPr>
        <w:t>-01.10.2025г.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специалист отдела мониторинга и качества Университета Южной Азии</w:t>
      </w:r>
    </w:p>
    <w:p w14:paraId="68F6933A" w14:textId="16CEAB48" w:rsidR="00A46500" w:rsidRPr="00F267AA" w:rsidRDefault="00A46500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01.04.2025г. по настоящее время заведующий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отдела мониторинга и качества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 секретарь Ученого совета </w:t>
      </w:r>
      <w:r>
        <w:rPr>
          <w:rFonts w:ascii="Times New Roman" w:eastAsia="Calibri" w:hAnsi="Times New Roman" w:cs="Times New Roman"/>
          <w:i/>
          <w:sz w:val="24"/>
          <w:szCs w:val="24"/>
        </w:rPr>
        <w:t>Университета Южной Азии</w:t>
      </w:r>
    </w:p>
    <w:p w14:paraId="15B1640B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>Награды:</w:t>
      </w:r>
    </w:p>
    <w:p w14:paraId="5157A8E7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2008г. Почетная грамота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ИСИТО 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г.Бишкек</w:t>
      </w:r>
      <w:proofErr w:type="spellEnd"/>
      <w:proofErr w:type="gramEnd"/>
    </w:p>
    <w:p w14:paraId="2AF78B86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2010г. Почетная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грамота  Мэрия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75B052D7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2011г.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Почетная грамота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г.Бишкек</w:t>
      </w:r>
      <w:proofErr w:type="spellEnd"/>
    </w:p>
    <w:p w14:paraId="08670708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2012г. Почетная грамота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МОиН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КР</w:t>
      </w:r>
    </w:p>
    <w:p w14:paraId="73857A5F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2012г. Почетная грамота городской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кеңеш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62B47EC1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2016г. Почетная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грамота  Мэрия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416F8FD9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2019г. Медаль с присвоением звания «Сары-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Өзөндүн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Ардактуу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Айымы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>» Чуйская область</w:t>
      </w:r>
    </w:p>
    <w:p w14:paraId="6FEE5A96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2020г. Почетная грамота  Полномочного представителя Правительства Кыргызской Республики в Чуйской области Кыргызской Республики </w:t>
      </w:r>
    </w:p>
    <w:p w14:paraId="261615C5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2021г. Награждена значком «Отличник образования» Кыргызской Республики </w:t>
      </w:r>
    </w:p>
    <w:p w14:paraId="384DE1FC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2023г. Почетная грамота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г.Бишкек</w:t>
      </w:r>
      <w:proofErr w:type="spellEnd"/>
    </w:p>
    <w:p w14:paraId="1EE35BF6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Дополнительные навыки: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Свободное владение ПК – программами 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Microsoft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Word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Excel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Microsoft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Offis</w:t>
      </w:r>
      <w:proofErr w:type="spellEnd"/>
    </w:p>
    <w:p w14:paraId="134BB6ED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AB54B4F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Знание языками:</w:t>
      </w:r>
      <w:r w:rsidRPr="00F267AA">
        <w:rPr>
          <w:rFonts w:ascii="Times New Roman" w:eastAsia="Calibri" w:hAnsi="Times New Roman" w:cs="Times New Roman"/>
          <w:i/>
        </w:rPr>
        <w:t xml:space="preserve"> 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кыргызский (носитель)</w:t>
      </w:r>
    </w:p>
    <w:p w14:paraId="7816EBCA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русский (свободно)</w:t>
      </w:r>
    </w:p>
    <w:p w14:paraId="22609946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английский язык (со словарем)</w:t>
      </w:r>
    </w:p>
    <w:p w14:paraId="6EE4D3B1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5B9A0F28" w14:textId="130884B5" w:rsidR="00F267AA" w:rsidRPr="00F267AA" w:rsidRDefault="00F267AA" w:rsidP="00F267AA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>Личные качества</w:t>
      </w:r>
      <w:r w:rsidRPr="00F267AA">
        <w:rPr>
          <w:rFonts w:ascii="Times New Roman" w:eastAsia="Calibri" w:hAnsi="Times New Roman" w:cs="Times New Roman"/>
          <w:b/>
          <w:i/>
        </w:rPr>
        <w:t>:</w:t>
      </w:r>
      <w:r w:rsidRPr="00F267AA">
        <w:rPr>
          <w:rFonts w:ascii="Times New Roman" w:eastAsia="Calibri" w:hAnsi="Times New Roman" w:cs="Times New Roman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ответственность, добросовестность, </w:t>
      </w:r>
      <w:proofErr w:type="gramStart"/>
      <w:r w:rsidR="00A46500"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исполнительность, 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коммуникабельность, пунктуальность, оперативность, умение работать в коллективе</w:t>
      </w:r>
      <w:r w:rsidR="00A4650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0445410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</w:p>
    <w:p w14:paraId="1859BE2F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45E1D8C8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44643FB" w14:textId="77777777" w:rsidR="00F267AA" w:rsidRPr="00F267AA" w:rsidRDefault="00F267AA" w:rsidP="00F267AA">
      <w:pPr>
        <w:rPr>
          <w:rFonts w:ascii="Calibri" w:eastAsia="Calibri" w:hAnsi="Calibri" w:cs="Times New Roman"/>
          <w:i/>
          <w:sz w:val="24"/>
          <w:szCs w:val="24"/>
        </w:rPr>
      </w:pPr>
      <w:r w:rsidRPr="00F267AA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                     </w:t>
      </w:r>
    </w:p>
    <w:p w14:paraId="16AAA710" w14:textId="77777777" w:rsidR="00F267AA" w:rsidRPr="00F267AA" w:rsidRDefault="00F267AA" w:rsidP="00F267AA">
      <w:pPr>
        <w:rPr>
          <w:rFonts w:ascii="Calibri" w:eastAsia="Calibri" w:hAnsi="Calibri" w:cs="Times New Roman"/>
          <w:i/>
          <w:sz w:val="24"/>
          <w:szCs w:val="24"/>
        </w:rPr>
      </w:pPr>
    </w:p>
    <w:p w14:paraId="2BD7D11A" w14:textId="77777777" w:rsidR="005D6C8D" w:rsidRDefault="005D6C8D"/>
    <w:sectPr w:rsidR="005D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B9"/>
    <w:rsid w:val="004A2759"/>
    <w:rsid w:val="004A28B9"/>
    <w:rsid w:val="004D1E7C"/>
    <w:rsid w:val="005929DD"/>
    <w:rsid w:val="005D6C8D"/>
    <w:rsid w:val="00771C27"/>
    <w:rsid w:val="00905492"/>
    <w:rsid w:val="009735D8"/>
    <w:rsid w:val="00A46500"/>
    <w:rsid w:val="00CA3342"/>
    <w:rsid w:val="00F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573B8"/>
  <w15:docId w15:val="{D7FF1E69-70D9-4C63-A800-701C5EF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59"/>
  </w:style>
  <w:style w:type="paragraph" w:styleId="1">
    <w:name w:val="heading 1"/>
    <w:basedOn w:val="a"/>
    <w:next w:val="a"/>
    <w:link w:val="10"/>
    <w:uiPriority w:val="9"/>
    <w:qFormat/>
    <w:rsid w:val="004A2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A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A27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A2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Library 1</cp:lastModifiedBy>
  <cp:revision>6</cp:revision>
  <cp:lastPrinted>2025-03-13T05:07:00Z</cp:lastPrinted>
  <dcterms:created xsi:type="dcterms:W3CDTF">2024-05-16T09:01:00Z</dcterms:created>
  <dcterms:modified xsi:type="dcterms:W3CDTF">2026-05-07T05:21:00Z</dcterms:modified>
</cp:coreProperties>
</file>